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  <w:r w:rsidRPr="00070400">
        <w:rPr>
          <w:noProof/>
        </w:rPr>
        <w:drawing>
          <wp:inline distT="0" distB="0" distL="0" distR="0" wp14:anchorId="73AE3157" wp14:editId="7CA7CF50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43" w:rsidRDefault="006F3043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proofErr w:type="spellStart"/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proofErr w:type="spellEnd"/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312148" w:rsidRDefault="00312148" w:rsidP="00312148">
      <w:r>
        <w:t>Programma Nazionale "Scuola e competenze" 2021-2027" - Fondo sociale europeo plus (FSE+).</w:t>
      </w:r>
    </w:p>
    <w:p w:rsidR="00312148" w:rsidRDefault="00312148" w:rsidP="00312148">
      <w:r>
        <w:t xml:space="preserve">Avviso "Piano Estate" - </w:t>
      </w:r>
      <w:proofErr w:type="spellStart"/>
      <w:r>
        <w:t>Prot</w:t>
      </w:r>
      <w:proofErr w:type="spellEnd"/>
      <w:r>
        <w:t>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CC4B78" w:rsidRPr="00CC4B78" w:rsidRDefault="00CC4B78" w:rsidP="00CC4B78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 w:rsidR="00312148">
        <w:rPr>
          <w:rFonts w:eastAsia="Calibri"/>
          <w:b/>
          <w:bCs/>
          <w:lang w:eastAsia="en-US"/>
        </w:rPr>
        <w:t>“</w:t>
      </w:r>
      <w:r w:rsidR="00312148" w:rsidRPr="00312148">
        <w:rPr>
          <w:rFonts w:eastAsia="Calibri"/>
          <w:b/>
          <w:bCs/>
          <w:lang w:eastAsia="en-US"/>
        </w:rPr>
        <w:t>I nostri sogni e desideri cambiano il mondo</w:t>
      </w:r>
      <w:r w:rsidR="00312148">
        <w:rPr>
          <w:rFonts w:eastAsia="Calibri"/>
          <w:b/>
          <w:bCs/>
          <w:lang w:eastAsia="en-US"/>
        </w:rPr>
        <w:t>”</w:t>
      </w:r>
    </w:p>
    <w:p w:rsidR="00312148" w:rsidRDefault="00CC4B78" w:rsidP="00CC4B78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="00312148" w:rsidRPr="00312148">
        <w:rPr>
          <w:rFonts w:eastAsia="Calibri"/>
          <w:lang w:eastAsia="en-US"/>
        </w:rPr>
        <w:t xml:space="preserve">E74D24000780007 </w:t>
      </w:r>
    </w:p>
    <w:p w:rsidR="008843E4" w:rsidRPr="008843E4" w:rsidRDefault="00CC4B78" w:rsidP="00312148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 w:rsidR="0012704E">
        <w:rPr>
          <w:sz w:val="20"/>
          <w:szCs w:val="20"/>
        </w:rPr>
        <w:t>ESO4.</w:t>
      </w:r>
      <w:proofErr w:type="gramStart"/>
      <w:r w:rsidR="0012704E">
        <w:rPr>
          <w:sz w:val="20"/>
          <w:szCs w:val="20"/>
        </w:rPr>
        <w:t>6.A</w:t>
      </w:r>
      <w:proofErr w:type="gramEnd"/>
      <w:r w:rsidR="0012704E">
        <w:rPr>
          <w:sz w:val="20"/>
          <w:szCs w:val="20"/>
        </w:rPr>
        <w:t>4.A-FSEPN-SI-2024-5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8C" w:rsidRDefault="00692B8C">
      <w:r>
        <w:separator/>
      </w:r>
    </w:p>
  </w:endnote>
  <w:endnote w:type="continuationSeparator" w:id="0">
    <w:p w:rsidR="00692B8C" w:rsidRDefault="0069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8C" w:rsidRDefault="00692B8C">
      <w:r>
        <w:separator/>
      </w:r>
    </w:p>
  </w:footnote>
  <w:footnote w:type="continuationSeparator" w:id="0">
    <w:p w:rsidR="00692B8C" w:rsidRDefault="0069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04E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387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AF3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148"/>
    <w:rsid w:val="00312C6F"/>
    <w:rsid w:val="0031304C"/>
    <w:rsid w:val="00315F72"/>
    <w:rsid w:val="00320345"/>
    <w:rsid w:val="0032113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06F01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2B8C"/>
    <w:rsid w:val="00694B69"/>
    <w:rsid w:val="00695EA9"/>
    <w:rsid w:val="00696023"/>
    <w:rsid w:val="00696710"/>
    <w:rsid w:val="00696B9A"/>
    <w:rsid w:val="00697595"/>
    <w:rsid w:val="006A0D4F"/>
    <w:rsid w:val="006A13B2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043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4B78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1B9A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3530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E95CA-6802-4462-95EC-E9246B6D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1FD8-E7AA-403D-99D7-A667F013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2024-12-06T09:35:00Z</dcterms:created>
  <dcterms:modified xsi:type="dcterms:W3CDTF">2024-12-06T09:35:00Z</dcterms:modified>
</cp:coreProperties>
</file>